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953F" w14:textId="77777777" w:rsidR="00671B48" w:rsidRDefault="0053442A" w:rsidP="0053442A">
      <w:pPr>
        <w:rPr>
          <w:rFonts w:asciiTheme="majorEastAsia" w:eastAsiaTheme="majorEastAsia" w:hAnsiTheme="majorEastAsia"/>
        </w:rPr>
      </w:pPr>
      <w:r w:rsidRPr="006A369A">
        <w:rPr>
          <w:rFonts w:ascii="A-OTF 新ゴ Pr6N M" w:eastAsia="A-OTF 新ゴ Pr6N M" w:hAnsi="A-OTF 新ゴ Pr6N M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3E9392" wp14:editId="3DB0221A">
                <wp:simplePos x="0" y="0"/>
                <wp:positionH relativeFrom="column">
                  <wp:posOffset>1570355</wp:posOffset>
                </wp:positionH>
                <wp:positionV relativeFrom="paragraph">
                  <wp:posOffset>-62865</wp:posOffset>
                </wp:positionV>
                <wp:extent cx="3038475" cy="3238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F8B0" w14:textId="77777777" w:rsidR="00671B48" w:rsidRPr="003935A5" w:rsidRDefault="0053442A" w:rsidP="00671B48">
                            <w:pPr>
                              <w:spacing w:line="40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 w:rsidRPr="003935A5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sz w:val="40"/>
                                <w:szCs w:val="40"/>
                              </w:rPr>
                              <w:t>教育</w:t>
                            </w:r>
                            <w:r w:rsidR="00671B48" w:rsidRPr="003935A5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sz w:val="40"/>
                                <w:szCs w:val="40"/>
                              </w:rPr>
                              <w:t>学研究科研究計画書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E9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65pt;margin-top:-4.95pt;width:239.25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" stroked="f">
                <v:textbox>
                  <w:txbxContent>
                    <w:p w14:paraId="73C7F8B0" w14:textId="77777777" w:rsidR="00671B48" w:rsidRPr="003935A5" w:rsidRDefault="0053442A" w:rsidP="00671B48">
                      <w:pPr>
                        <w:spacing w:line="400" w:lineRule="exact"/>
                        <w:jc w:val="left"/>
                        <w:rPr>
                          <w:rFonts w:asciiTheme="minorEastAsia" w:hAnsiTheme="minorEastAsia"/>
                          <w:b/>
                          <w:sz w:val="40"/>
                          <w:szCs w:val="40"/>
                        </w:rPr>
                      </w:pPr>
                      <w:r w:rsidRPr="003935A5">
                        <w:rPr>
                          <w:rFonts w:asciiTheme="minorEastAsia" w:hAnsiTheme="minorEastAsia" w:hint="eastAsia"/>
                          <w:b/>
                          <w:noProof/>
                          <w:sz w:val="40"/>
                          <w:szCs w:val="40"/>
                        </w:rPr>
                        <w:t>教育</w:t>
                      </w:r>
                      <w:r w:rsidR="00671B48" w:rsidRPr="003935A5">
                        <w:rPr>
                          <w:rFonts w:asciiTheme="minorEastAsia" w:hAnsiTheme="minorEastAsia" w:hint="eastAsia"/>
                          <w:b/>
                          <w:noProof/>
                          <w:sz w:val="40"/>
                          <w:szCs w:val="40"/>
                        </w:rPr>
                        <w:t>学研究科研究計画書</w:t>
                      </w:r>
                    </w:p>
                  </w:txbxContent>
                </v:textbox>
              </v:shape>
            </w:pict>
          </mc:Fallback>
        </mc:AlternateContent>
      </w:r>
      <w:r w:rsidRPr="00AB432F">
        <w:rPr>
          <w:rFonts w:asciiTheme="minorEastAsia" w:hAnsiTheme="min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192606" wp14:editId="44D48135">
                <wp:simplePos x="0" y="0"/>
                <wp:positionH relativeFrom="column">
                  <wp:posOffset>4808220</wp:posOffset>
                </wp:positionH>
                <wp:positionV relativeFrom="page">
                  <wp:posOffset>504825</wp:posOffset>
                </wp:positionV>
                <wp:extent cx="1597025" cy="251460"/>
                <wp:effectExtent l="0" t="0" r="3175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429F7" w14:textId="77777777" w:rsidR="00D2745D" w:rsidRPr="00386904" w:rsidRDefault="0053442A" w:rsidP="00D2745D">
                            <w:pPr>
                              <w:spacing w:line="280" w:lineRule="exact"/>
                              <w:jc w:val="distribut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90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教育</w:t>
                            </w:r>
                            <w:r w:rsidR="00AB432F" w:rsidRPr="003869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学</w:t>
                            </w:r>
                            <w:r w:rsidR="00D2745D" w:rsidRPr="0038690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研究科用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2606" id="_x0000_s1027" type="#_x0000_t202" style="position:absolute;left:0;text-align:left;margin-left:378.6pt;margin-top:39.75pt;width:125.75pt;height:1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" fillcolor="white [3212]" stroked="f">
                <v:textbox>
                  <w:txbxContent>
                    <w:p w14:paraId="632429F7" w14:textId="77777777" w:rsidR="00D2745D" w:rsidRPr="00386904" w:rsidRDefault="0053442A" w:rsidP="00D2745D">
                      <w:pPr>
                        <w:spacing w:line="280" w:lineRule="exact"/>
                        <w:jc w:val="distribut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90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教育</w:t>
                      </w:r>
                      <w:r w:rsidR="00AB432F" w:rsidRPr="00386904">
                        <w:rPr>
                          <w:b/>
                          <w:bCs/>
                          <w:sz w:val="28"/>
                          <w:szCs w:val="28"/>
                        </w:rPr>
                        <w:t>学</w:t>
                      </w:r>
                      <w:r w:rsidR="00D2745D" w:rsidRPr="0038690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研究科用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02FFB" w:rsidRPr="003D64AA">
        <w:rPr>
          <w:rFonts w:asciiTheme="minorEastAsia" w:hAnsiTheme="minorEastAsia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D9D9B" wp14:editId="3344047F">
                <wp:simplePos x="0" y="0"/>
                <wp:positionH relativeFrom="rightMargin">
                  <wp:posOffset>-977900</wp:posOffset>
                </wp:positionH>
                <wp:positionV relativeFrom="page">
                  <wp:posOffset>225425</wp:posOffset>
                </wp:positionV>
                <wp:extent cx="1007745" cy="251460"/>
                <wp:effectExtent l="0" t="0" r="2095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51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4BCF" w14:textId="77777777" w:rsidR="00671B48" w:rsidRPr="00D2745D" w:rsidRDefault="00671B48" w:rsidP="00671B4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57E30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（出願書類②</w:t>
                            </w:r>
                            <w:r w:rsidRPr="00D2745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9D9B" id="テキスト ボックス 7" o:spid="_x0000_s1028" type="#_x0000_t202" style="position:absolute;left:0;text-align:left;margin-left:-77pt;margin-top:17.75pt;width:79.3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" fillcolor="black [3213]" strokeweight=".5pt">
                <v:textbox inset="0,0,0,0">
                  <w:txbxContent>
                    <w:p w14:paraId="03CB4BCF" w14:textId="77777777" w:rsidR="00671B48" w:rsidRPr="00D2745D" w:rsidRDefault="00671B48" w:rsidP="00671B48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557E30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2"/>
                        </w:rPr>
                        <w:t>（出願書類②</w:t>
                      </w:r>
                      <w:r w:rsidRPr="00D2745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E6F649C" w14:textId="77777777" w:rsidR="006A369A" w:rsidRPr="0053442A" w:rsidRDefault="0053442A" w:rsidP="0053442A">
      <w:pPr>
        <w:spacing w:beforeLines="50" w:before="18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</w:rPr>
        <w:t>いずれ</w:t>
      </w:r>
      <w:r w:rsidR="00671B48" w:rsidRPr="003D64AA">
        <w:rPr>
          <w:rFonts w:asciiTheme="minorEastAsia" w:hAnsiTheme="minorEastAsia" w:hint="eastAsia"/>
        </w:rPr>
        <w:t>かに</w:t>
      </w:r>
      <w:r w:rsidR="00671B48" w:rsidRPr="003D64AA">
        <w:rPr>
          <w:rFonts w:asciiTheme="minorEastAsia" w:hAnsiTheme="minorEastAsia"/>
        </w:rPr>
        <w:t>○</w:t>
      </w:r>
      <w:r w:rsidR="00671B48" w:rsidRPr="003D64AA">
        <w:rPr>
          <w:rFonts w:asciiTheme="minorEastAsia" w:hAnsiTheme="minorEastAsia" w:hint="eastAsia"/>
        </w:rPr>
        <w:t>を</w:t>
      </w:r>
      <w:r w:rsidR="00671B48" w:rsidRPr="003D64AA">
        <w:rPr>
          <w:rFonts w:asciiTheme="minorEastAsia" w:hAnsiTheme="minorEastAsia"/>
        </w:rPr>
        <w:t>つけてください。</w:t>
      </w:r>
    </w:p>
    <w:tbl>
      <w:tblPr>
        <w:tblStyle w:val="a7"/>
        <w:tblpPr w:leftFromText="142" w:rightFromText="142" w:vertAnchor="page" w:horzAnchor="margin" w:tblpY="2042"/>
        <w:tblW w:w="99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721"/>
        <w:gridCol w:w="1361"/>
        <w:gridCol w:w="5499"/>
      </w:tblGrid>
      <w:tr w:rsidR="0053442A" w14:paraId="12187417" w14:textId="77777777" w:rsidTr="00386904">
        <w:trPr>
          <w:trHeight w:hRule="exact" w:val="283"/>
        </w:trPr>
        <w:tc>
          <w:tcPr>
            <w:tcW w:w="397" w:type="dxa"/>
            <w:vMerge w:val="restart"/>
            <w:tcBorders>
              <w:right w:val="single" w:sz="2" w:space="0" w:color="auto"/>
            </w:tcBorders>
            <w:vAlign w:val="center"/>
          </w:tcPr>
          <w:p w14:paraId="52737C87" w14:textId="77777777" w:rsidR="0053442A" w:rsidRPr="004D0BEB" w:rsidRDefault="0053442A" w:rsidP="0053442A">
            <w:pPr>
              <w:tabs>
                <w:tab w:val="left" w:pos="17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21" w:type="dxa"/>
            <w:vMerge w:val="restart"/>
            <w:tcBorders>
              <w:left w:val="single" w:sz="2" w:space="0" w:color="auto"/>
            </w:tcBorders>
          </w:tcPr>
          <w:p w14:paraId="337D284D" w14:textId="77777777" w:rsidR="0053442A" w:rsidRPr="004D0BEB" w:rsidRDefault="0053442A" w:rsidP="0053442A">
            <w:pPr>
              <w:tabs>
                <w:tab w:val="left" w:pos="1714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  <w:r>
              <w:rPr>
                <w:rFonts w:asciiTheme="minorEastAsia" w:hAnsiTheme="minorEastAsia"/>
              </w:rPr>
              <w:t>選抜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2" w:space="0" w:color="auto"/>
            </w:tcBorders>
          </w:tcPr>
          <w:p w14:paraId="637FE2F8" w14:textId="77777777" w:rsidR="0053442A" w:rsidRPr="004D0BEB" w:rsidRDefault="0053442A" w:rsidP="0053442A">
            <w:pPr>
              <w:tabs>
                <w:tab w:val="left" w:pos="1714"/>
              </w:tabs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D0BEB">
              <w:rPr>
                <w:rFonts w:asciiTheme="minorEastAsia" w:hAnsiTheme="minorEastAsia" w:hint="eastAsia"/>
                <w:sz w:val="18"/>
                <w:szCs w:val="18"/>
              </w:rPr>
              <w:t>フリガ</w:t>
            </w:r>
            <w:r w:rsidRPr="005E470A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ナ</w:t>
            </w:r>
          </w:p>
        </w:tc>
        <w:tc>
          <w:tcPr>
            <w:tcW w:w="549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C332B7F" w14:textId="77777777" w:rsidR="0053442A" w:rsidRPr="004D0BEB" w:rsidRDefault="0053442A" w:rsidP="00320283">
            <w:pPr>
              <w:tabs>
                <w:tab w:val="left" w:pos="1714"/>
              </w:tabs>
              <w:spacing w:line="200" w:lineRule="exact"/>
              <w:ind w:leftChars="100" w:left="210"/>
              <w:jc w:val="left"/>
              <w:rPr>
                <w:rFonts w:asciiTheme="minorEastAsia" w:hAnsiTheme="minorEastAsia"/>
              </w:rPr>
            </w:pPr>
          </w:p>
        </w:tc>
      </w:tr>
      <w:tr w:rsidR="0053442A" w14:paraId="1BFA008B" w14:textId="77777777" w:rsidTr="00386904">
        <w:trPr>
          <w:trHeight w:hRule="exact" w:val="125"/>
        </w:trPr>
        <w:tc>
          <w:tcPr>
            <w:tcW w:w="39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F2A5EBC" w14:textId="77777777" w:rsidR="0053442A" w:rsidRPr="004D0BEB" w:rsidRDefault="0053442A" w:rsidP="0053442A">
            <w:pPr>
              <w:tabs>
                <w:tab w:val="left" w:pos="17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21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27813DF8" w14:textId="77777777" w:rsidR="0053442A" w:rsidRPr="004D0BEB" w:rsidRDefault="0053442A" w:rsidP="0053442A">
            <w:pPr>
              <w:tabs>
                <w:tab w:val="left" w:pos="1714"/>
              </w:tabs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vMerge w:val="restart"/>
            <w:tcBorders>
              <w:top w:val="dashed" w:sz="4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24332D9C" w14:textId="77777777" w:rsidR="0053442A" w:rsidRPr="004D0BEB" w:rsidRDefault="0053442A" w:rsidP="0053442A">
            <w:pPr>
              <w:tabs>
                <w:tab w:val="left" w:pos="1714"/>
              </w:tabs>
              <w:jc w:val="center"/>
              <w:rPr>
                <w:rFonts w:asciiTheme="minorEastAsia" w:hAnsiTheme="minorEastAsia"/>
              </w:rPr>
            </w:pPr>
            <w:r w:rsidRPr="004D0BEB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5499" w:type="dxa"/>
            <w:vMerge w:val="restart"/>
            <w:tcBorders>
              <w:top w:val="dashed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A697D55" w14:textId="77777777" w:rsidR="0053442A" w:rsidRPr="00320283" w:rsidRDefault="0053442A" w:rsidP="00320283">
            <w:pPr>
              <w:tabs>
                <w:tab w:val="left" w:pos="1714"/>
              </w:tabs>
              <w:ind w:leftChars="100" w:lef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442A" w14:paraId="7F109230" w14:textId="77777777" w:rsidTr="00C64027">
        <w:trPr>
          <w:trHeight w:hRule="exact" w:val="397"/>
        </w:trPr>
        <w:tc>
          <w:tcPr>
            <w:tcW w:w="3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3A617" w14:textId="77777777" w:rsidR="0053442A" w:rsidRDefault="0053442A" w:rsidP="0053442A">
            <w:pPr>
              <w:tabs>
                <w:tab w:val="left" w:pos="1714"/>
              </w:tabs>
              <w:spacing w:line="240" w:lineRule="exact"/>
              <w:jc w:val="center"/>
              <w:rPr>
                <w:rFonts w:ascii="A-OTF 新ゴ Pr6N M" w:eastAsia="A-OTF 新ゴ Pr6N M" w:hAnsi="A-OTF 新ゴ Pr6N M"/>
              </w:rPr>
            </w:pP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37B923" w14:textId="77777777" w:rsidR="0053442A" w:rsidRPr="004D0BEB" w:rsidRDefault="0053442A" w:rsidP="0053442A">
            <w:pPr>
              <w:tabs>
                <w:tab w:val="left" w:pos="1714"/>
              </w:tabs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現職教員</w:t>
            </w:r>
            <w:r w:rsidRPr="004D0BEB">
              <w:rPr>
                <w:rFonts w:asciiTheme="minorEastAsia" w:hAnsiTheme="minorEastAsia"/>
              </w:rPr>
              <w:t>特別選抜</w:t>
            </w:r>
          </w:p>
        </w:tc>
        <w:tc>
          <w:tcPr>
            <w:tcW w:w="1361" w:type="dxa"/>
            <w:vMerge/>
            <w:tcBorders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3AC66C6D" w14:textId="77777777" w:rsidR="0053442A" w:rsidRDefault="0053442A" w:rsidP="0053442A">
            <w:pPr>
              <w:tabs>
                <w:tab w:val="left" w:pos="1714"/>
              </w:tabs>
              <w:spacing w:beforeLines="50" w:before="180"/>
              <w:jc w:val="center"/>
              <w:rPr>
                <w:rFonts w:ascii="A-OTF 新ゴ Pr6N M" w:eastAsia="A-OTF 新ゴ Pr6N M" w:hAnsi="A-OTF 新ゴ Pr6N M"/>
              </w:rPr>
            </w:pPr>
          </w:p>
        </w:tc>
        <w:tc>
          <w:tcPr>
            <w:tcW w:w="54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3A5D0C" w14:textId="77777777" w:rsidR="0053442A" w:rsidRDefault="0053442A" w:rsidP="0053442A">
            <w:pPr>
              <w:tabs>
                <w:tab w:val="left" w:pos="1714"/>
              </w:tabs>
              <w:spacing w:beforeLines="50" w:before="180"/>
              <w:jc w:val="center"/>
              <w:rPr>
                <w:rFonts w:ascii="A-OTF 新ゴ Pr6N M" w:eastAsia="A-OTF 新ゴ Pr6N M" w:hAnsi="A-OTF 新ゴ Pr6N M"/>
              </w:rPr>
            </w:pPr>
          </w:p>
        </w:tc>
      </w:tr>
      <w:tr w:rsidR="0053442A" w14:paraId="2EBEB8BB" w14:textId="77777777" w:rsidTr="00D961C9">
        <w:trPr>
          <w:trHeight w:hRule="exact" w:val="397"/>
        </w:trPr>
        <w:tc>
          <w:tcPr>
            <w:tcW w:w="39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9C52CCE" w14:textId="77777777" w:rsidR="0053442A" w:rsidRDefault="0053442A" w:rsidP="0053442A">
            <w:pPr>
              <w:tabs>
                <w:tab w:val="left" w:pos="1714"/>
              </w:tabs>
              <w:spacing w:line="240" w:lineRule="exact"/>
              <w:jc w:val="center"/>
              <w:rPr>
                <w:rFonts w:ascii="A-OTF 新ゴ Pr6N M" w:eastAsia="A-OTF 新ゴ Pr6N M" w:hAnsi="A-OTF 新ゴ Pr6N M"/>
              </w:rPr>
            </w:pP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5C54ADEE" w14:textId="77777777" w:rsidR="0053442A" w:rsidRPr="004D0BEB" w:rsidRDefault="0053442A" w:rsidP="0053442A">
            <w:pPr>
              <w:tabs>
                <w:tab w:val="left" w:pos="1714"/>
              </w:tabs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学内</w:t>
            </w:r>
            <w:r>
              <w:rPr>
                <w:rFonts w:asciiTheme="minorEastAsia" w:hAnsiTheme="minorEastAsia"/>
              </w:rPr>
              <w:t>選抜</w:t>
            </w:r>
          </w:p>
        </w:tc>
        <w:tc>
          <w:tcPr>
            <w:tcW w:w="1361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A16E29" w14:textId="77777777" w:rsidR="0053442A" w:rsidRDefault="0053442A" w:rsidP="0053442A">
            <w:pPr>
              <w:tabs>
                <w:tab w:val="left" w:pos="1714"/>
              </w:tabs>
              <w:rPr>
                <w:rFonts w:ascii="A-OTF 新ゴ Pr6N M" w:eastAsia="A-OTF 新ゴ Pr6N M" w:hAnsi="A-OTF 新ゴ Pr6N M"/>
              </w:rPr>
            </w:pPr>
          </w:p>
        </w:tc>
        <w:tc>
          <w:tcPr>
            <w:tcW w:w="5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E78C" w14:textId="77777777" w:rsidR="0053442A" w:rsidRDefault="0053442A" w:rsidP="0053442A">
            <w:pPr>
              <w:tabs>
                <w:tab w:val="left" w:pos="1714"/>
              </w:tabs>
              <w:rPr>
                <w:rFonts w:ascii="A-OTF 新ゴ Pr6N M" w:eastAsia="A-OTF 新ゴ Pr6N M" w:hAnsi="A-OTF 新ゴ Pr6N M"/>
              </w:rPr>
            </w:pPr>
          </w:p>
        </w:tc>
      </w:tr>
      <w:tr w:rsidR="0053442A" w14:paraId="5318BF96" w14:textId="77777777" w:rsidTr="00320283">
        <w:trPr>
          <w:trHeight w:hRule="exact" w:val="12189"/>
        </w:trPr>
        <w:tc>
          <w:tcPr>
            <w:tcW w:w="9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0" w:type="dxa"/>
              <w:bottom w:w="170" w:type="dxa"/>
            </w:tcMar>
          </w:tcPr>
          <w:p w14:paraId="65C1B3B9" w14:textId="77777777" w:rsidR="0053442A" w:rsidRDefault="005E7379" w:rsidP="00320283">
            <w:pPr>
              <w:tabs>
                <w:tab w:val="left" w:pos="1714"/>
              </w:tabs>
              <w:spacing w:line="280" w:lineRule="exact"/>
              <w:rPr>
                <w:rFonts w:ascii="A-OTF 新ゴ Pr6N M" w:eastAsia="A-OTF 新ゴ Pr6N M" w:hAnsi="A-OTF 新ゴ Pr6N M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6D5706" wp14:editId="24B067A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-3785870</wp:posOffset>
                      </wp:positionV>
                      <wp:extent cx="19812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5B676" id="直線コネクタ 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298.1pt" to="150.75pt,-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77AAF3C" w14:textId="77777777" w:rsidR="00D05BA5" w:rsidRDefault="00D05BA5" w:rsidP="00DF3A1E">
      <w:pPr>
        <w:spacing w:line="120" w:lineRule="exact"/>
        <w:ind w:rightChars="50" w:right="105"/>
        <w:rPr>
          <w:rFonts w:ascii="ＭＳ Ｐ明朝" w:eastAsia="ＭＳ Ｐ明朝" w:hAnsi="ＭＳ Ｐ明朝"/>
          <w:szCs w:val="21"/>
        </w:rPr>
      </w:pPr>
    </w:p>
    <w:p w14:paraId="38A19785" w14:textId="77777777" w:rsidR="00D05BA5" w:rsidRPr="00D961C9" w:rsidRDefault="00D05BA5" w:rsidP="00D961C9">
      <w:pPr>
        <w:spacing w:line="280" w:lineRule="exact"/>
        <w:ind w:leftChars="-50" w:left="-105"/>
        <w:rPr>
          <w:rFonts w:asciiTheme="minorEastAsia" w:hAnsiTheme="minorEastAsia"/>
          <w:b/>
          <w:bCs/>
          <w:szCs w:val="21"/>
        </w:rPr>
      </w:pPr>
      <w:r w:rsidRPr="00D961C9">
        <w:rPr>
          <w:rFonts w:asciiTheme="minorEastAsia" w:hAnsiTheme="minorEastAsia" w:hint="eastAsia"/>
          <w:b/>
          <w:bCs/>
          <w:szCs w:val="21"/>
        </w:rPr>
        <w:t>（注）本学所定用紙、またはそのコピーを使用すること。</w:t>
      </w:r>
    </w:p>
    <w:sectPr w:rsidR="00D05BA5" w:rsidRPr="00D961C9" w:rsidSect="0053442A">
      <w:pgSz w:w="11906" w:h="16838" w:code="9"/>
      <w:pgMar w:top="1134" w:right="992" w:bottom="567" w:left="992" w:header="85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BD5D7" w14:textId="77777777" w:rsidR="00867D5E" w:rsidRDefault="00867D5E" w:rsidP="00867D5E">
      <w:r>
        <w:separator/>
      </w:r>
    </w:p>
  </w:endnote>
  <w:endnote w:type="continuationSeparator" w:id="0">
    <w:p w14:paraId="22D0EE67" w14:textId="77777777" w:rsidR="00867D5E" w:rsidRDefault="00867D5E" w:rsidP="0086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6N M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9C53" w14:textId="77777777" w:rsidR="00867D5E" w:rsidRDefault="00867D5E" w:rsidP="00867D5E">
      <w:r>
        <w:separator/>
      </w:r>
    </w:p>
  </w:footnote>
  <w:footnote w:type="continuationSeparator" w:id="0">
    <w:p w14:paraId="443BCE24" w14:textId="77777777" w:rsidR="00867D5E" w:rsidRDefault="00867D5E" w:rsidP="0086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5E"/>
    <w:rsid w:val="000A52DE"/>
    <w:rsid w:val="00105C4C"/>
    <w:rsid w:val="0012751D"/>
    <w:rsid w:val="00163CBB"/>
    <w:rsid w:val="00202FFB"/>
    <w:rsid w:val="00320283"/>
    <w:rsid w:val="00380A70"/>
    <w:rsid w:val="00386904"/>
    <w:rsid w:val="003935A5"/>
    <w:rsid w:val="003D64AA"/>
    <w:rsid w:val="004D0BEB"/>
    <w:rsid w:val="0053442A"/>
    <w:rsid w:val="005425E1"/>
    <w:rsid w:val="00557E30"/>
    <w:rsid w:val="005E470A"/>
    <w:rsid w:val="005E7379"/>
    <w:rsid w:val="00671B48"/>
    <w:rsid w:val="006A040C"/>
    <w:rsid w:val="006A369A"/>
    <w:rsid w:val="006D74DA"/>
    <w:rsid w:val="006F0C60"/>
    <w:rsid w:val="007A0601"/>
    <w:rsid w:val="0083241B"/>
    <w:rsid w:val="00867D5E"/>
    <w:rsid w:val="00892CD2"/>
    <w:rsid w:val="008F512B"/>
    <w:rsid w:val="00904B1A"/>
    <w:rsid w:val="00A10153"/>
    <w:rsid w:val="00A374AC"/>
    <w:rsid w:val="00A514F0"/>
    <w:rsid w:val="00A63B74"/>
    <w:rsid w:val="00AB0374"/>
    <w:rsid w:val="00AB432F"/>
    <w:rsid w:val="00AD2913"/>
    <w:rsid w:val="00AF6241"/>
    <w:rsid w:val="00B721F2"/>
    <w:rsid w:val="00BD4261"/>
    <w:rsid w:val="00BD42C3"/>
    <w:rsid w:val="00C25257"/>
    <w:rsid w:val="00C64027"/>
    <w:rsid w:val="00CB14F3"/>
    <w:rsid w:val="00CB7BEE"/>
    <w:rsid w:val="00CC226D"/>
    <w:rsid w:val="00CE539D"/>
    <w:rsid w:val="00D05BA5"/>
    <w:rsid w:val="00D2745D"/>
    <w:rsid w:val="00D961C9"/>
    <w:rsid w:val="00DF3A1E"/>
    <w:rsid w:val="00E505FC"/>
    <w:rsid w:val="00E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6972CB"/>
  <w15:chartTrackingRefBased/>
  <w15:docId w15:val="{DA10E786-0DC1-41B9-AB74-84BD577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D5E"/>
  </w:style>
  <w:style w:type="paragraph" w:styleId="a5">
    <w:name w:val="footer"/>
    <w:basedOn w:val="a"/>
    <w:link w:val="a6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D5E"/>
  </w:style>
  <w:style w:type="table" w:styleId="a7">
    <w:name w:val="Table Grid"/>
    <w:basedOn w:val="a1"/>
    <w:uiPriority w:val="39"/>
    <w:rsid w:val="006A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鈴木 一輝</cp:lastModifiedBy>
  <cp:revision>2</cp:revision>
  <cp:lastPrinted>2025-05-14T04:44:00Z</cp:lastPrinted>
  <dcterms:created xsi:type="dcterms:W3CDTF">2025-05-16T07:46:00Z</dcterms:created>
  <dcterms:modified xsi:type="dcterms:W3CDTF">2025-05-16T07:46:00Z</dcterms:modified>
</cp:coreProperties>
</file>